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TW"/>
        </w:rPr>
        <w:t>因公临时出国（境）人员备案表</w:t>
      </w:r>
    </w:p>
    <w:bookmarkEnd w:id="0"/>
    <w:tbl>
      <w:tblPr>
        <w:tblStyle w:val="2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49"/>
        <w:gridCol w:w="283"/>
        <w:gridCol w:w="468"/>
        <w:gridCol w:w="943"/>
        <w:gridCol w:w="184"/>
        <w:gridCol w:w="522"/>
        <w:gridCol w:w="324"/>
        <w:gridCol w:w="382"/>
        <w:gridCol w:w="747"/>
        <w:gridCol w:w="426"/>
        <w:gridCol w:w="1129"/>
        <w:gridCol w:w="775"/>
        <w:gridCol w:w="35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姓  名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性别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出生年月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政治面貌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50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工作单位及职务、是否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为涉密人员及涉密等级</w:t>
            </w:r>
          </w:p>
        </w:tc>
        <w:tc>
          <w:tcPr>
            <w:tcW w:w="371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健康状况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情况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称谓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姓名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年龄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政治面貌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组团单位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江苏省青少年科技教育协会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在团组中拟任职务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出国任务、所赴国家（地区）及停留时间</w:t>
            </w:r>
          </w:p>
        </w:tc>
        <w:tc>
          <w:tcPr>
            <w:tcW w:w="613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赴台湾地区进行青少年科技教育交流学习活动，预计停留</w:t>
            </w: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7</w:t>
            </w: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0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出国任务审批单位</w:t>
            </w:r>
          </w:p>
        </w:tc>
        <w:tc>
          <w:tcPr>
            <w:tcW w:w="613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省台办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最近一次因公出国时间、所赴国家（地区）及任务</w:t>
            </w:r>
          </w:p>
        </w:tc>
        <w:tc>
          <w:tcPr>
            <w:tcW w:w="613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人员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派出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意见</w:t>
            </w:r>
          </w:p>
        </w:tc>
        <w:tc>
          <w:tcPr>
            <w:tcW w:w="8074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1</w:t>
            </w: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、该人员是否存在“一般不得批准出国（境）执行公务”的情形之一？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074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2</w:t>
            </w: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、该人员是否存在“不得批准出国（境）执行公务”的情形之一？    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074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3</w:t>
            </w: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、该人员是否因涉嫌违纪违法已被有关机关立案调查？              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074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4</w:t>
            </w: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、该人员配偶是否已经出国（境）或与其同一时期出国（境）？      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64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</w:tc>
        <w:tc>
          <w:tcPr>
            <w:tcW w:w="8074" w:type="dxa"/>
            <w:gridSpan w:val="1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 xml:space="preserve">             负责人签字：                      单位盖章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 xml:space="preserve">              年  月  日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说</w:t>
            </w:r>
          </w:p>
          <w:p>
            <w:pPr>
              <w:spacing w:line="280" w:lineRule="exact"/>
              <w:jc w:val="center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明</w:t>
            </w:r>
          </w:p>
        </w:tc>
        <w:tc>
          <w:tcPr>
            <w:tcW w:w="8074" w:type="dxa"/>
            <w:gridSpan w:val="14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黑体" w:hAnsi="Times New Roman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lang w:val="en-US" w:eastAsia="zh-CN"/>
              </w:rPr>
              <w:t>本表一式四份。由因公临时出国（境）人员所在单位填写，按照干部管理权限，一份报送党委组织部或主管厅局党组备案，一份抄报外事任务审批部门，一份送外事部门办理因公临时出国护照，一份存所在单位。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F2ACE3-9D64-4205-BAA6-186D555DEC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52C86E9-2E8F-4249-9939-B4FDFBD277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9CD953-5F6D-434F-AD95-EB12E960FF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F8BF67-8AB1-458C-ABC9-AFEC85EE9A8E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E5128F"/>
    <w:rsid w:val="08890370"/>
    <w:rsid w:val="09271825"/>
    <w:rsid w:val="096A4B81"/>
    <w:rsid w:val="0BDE11EF"/>
    <w:rsid w:val="0BFA364D"/>
    <w:rsid w:val="0CCE5A15"/>
    <w:rsid w:val="0DDA54E4"/>
    <w:rsid w:val="0E2350DD"/>
    <w:rsid w:val="0EEC1973"/>
    <w:rsid w:val="102173FB"/>
    <w:rsid w:val="11496C09"/>
    <w:rsid w:val="128F4AEF"/>
    <w:rsid w:val="12ED2372"/>
    <w:rsid w:val="14DD4590"/>
    <w:rsid w:val="15C016D6"/>
    <w:rsid w:val="17101F77"/>
    <w:rsid w:val="1A5B645E"/>
    <w:rsid w:val="1BA36325"/>
    <w:rsid w:val="1BEC6B0F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13762C1"/>
    <w:rsid w:val="223A51E5"/>
    <w:rsid w:val="23321C19"/>
    <w:rsid w:val="23B61ABB"/>
    <w:rsid w:val="26F55B81"/>
    <w:rsid w:val="2D656512"/>
    <w:rsid w:val="2E494294"/>
    <w:rsid w:val="2F5051AF"/>
    <w:rsid w:val="2F5E78CC"/>
    <w:rsid w:val="302C1AB8"/>
    <w:rsid w:val="308726F0"/>
    <w:rsid w:val="30FA1D41"/>
    <w:rsid w:val="318800F4"/>
    <w:rsid w:val="319F076C"/>
    <w:rsid w:val="337049B2"/>
    <w:rsid w:val="352565EC"/>
    <w:rsid w:val="394250FE"/>
    <w:rsid w:val="3A0D5F02"/>
    <w:rsid w:val="3A485EE0"/>
    <w:rsid w:val="3B1D4ADF"/>
    <w:rsid w:val="3C6870F8"/>
    <w:rsid w:val="3CB453CE"/>
    <w:rsid w:val="3D1E7E0E"/>
    <w:rsid w:val="3D696B0F"/>
    <w:rsid w:val="40E23A1F"/>
    <w:rsid w:val="41007807"/>
    <w:rsid w:val="41AE4E4A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AB97AC1"/>
    <w:rsid w:val="4BD820A1"/>
    <w:rsid w:val="4D4B7289"/>
    <w:rsid w:val="4E2F2707"/>
    <w:rsid w:val="4F1901B8"/>
    <w:rsid w:val="4F4C216E"/>
    <w:rsid w:val="4F764366"/>
    <w:rsid w:val="4F7B197C"/>
    <w:rsid w:val="509748C6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B2567F"/>
    <w:rsid w:val="5A2556C7"/>
    <w:rsid w:val="5A6B1135"/>
    <w:rsid w:val="5AF95E82"/>
    <w:rsid w:val="5C6C0D77"/>
    <w:rsid w:val="5D350FBB"/>
    <w:rsid w:val="5FC42C52"/>
    <w:rsid w:val="6087493F"/>
    <w:rsid w:val="60B55804"/>
    <w:rsid w:val="61AE798F"/>
    <w:rsid w:val="63CD05A1"/>
    <w:rsid w:val="64BF7633"/>
    <w:rsid w:val="64E72400"/>
    <w:rsid w:val="655D6C84"/>
    <w:rsid w:val="65C63940"/>
    <w:rsid w:val="66507267"/>
    <w:rsid w:val="67DB7004"/>
    <w:rsid w:val="68330BEE"/>
    <w:rsid w:val="68D91796"/>
    <w:rsid w:val="6C823EF2"/>
    <w:rsid w:val="6D5E04BB"/>
    <w:rsid w:val="70001E2F"/>
    <w:rsid w:val="70522E94"/>
    <w:rsid w:val="70A00DEB"/>
    <w:rsid w:val="70E62CA2"/>
    <w:rsid w:val="72545A10"/>
    <w:rsid w:val="76E557A9"/>
    <w:rsid w:val="772A6543"/>
    <w:rsid w:val="7BAB16F2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6866</Words>
  <Characters>7278</Characters>
  <Lines>0</Lines>
  <Paragraphs>0</Paragraphs>
  <TotalTime>322</TotalTime>
  <ScaleCrop>false</ScaleCrop>
  <LinksUpToDate>false</LinksUpToDate>
  <CharactersWithSpaces>7661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2024-01-09T02:54:00Z</cp:lastPrinted>
  <dcterms:modified xsi:type="dcterms:W3CDTF">2024-01-10T08:52:40Z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367E44579DCA43BE99E44BBC57A86C6C_13</vt:lpwstr>
  </property>
</Properties>
</file>